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047FC28" w:rsidP="053F16A4" w:rsidRDefault="3047FC28" w14:paraId="6E6C647D" w14:textId="5E37CF77">
      <w:pPr>
        <w:pStyle w:val="Heading1"/>
        <w:jc w:val="left"/>
        <w:rPr>
          <w:sz w:val="36"/>
          <w:szCs w:val="36"/>
        </w:rPr>
      </w:pPr>
      <w:r w:rsidRPr="053F16A4" w:rsidR="3047FC28">
        <w:rPr>
          <w:sz w:val="36"/>
          <w:szCs w:val="36"/>
        </w:rPr>
        <w:t>E. Thomas Sullivan</w:t>
      </w:r>
    </w:p>
    <w:p w:rsidR="1E83D99A" w:rsidP="0B8AF344" w:rsidRDefault="1E83D99A" w14:paraId="19D56BCE" w14:textId="38361A03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053F16A4" w:rsidR="632013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053F16A4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197E225F" w:rsidP="053F16A4" w:rsidRDefault="197E225F" w14:paraId="14A63DF8" w14:textId="467C4D23">
      <w:pPr>
        <w:pStyle w:val="Normal"/>
        <w:shd w:val="clear" w:color="auto" w:fill="FFFFFF" w:themeFill="background1"/>
        <w:spacing w:before="0" w:beforeAutospacing="off" w:after="340" w:afterAutospacing="off"/>
      </w:pPr>
      <w:r w:rsidRPr="053F16A4" w:rsidR="197E225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13 Books and over 75 Articles and Essays. Subjects include: Antitrust Law, Constitutional Law, Constitutional History, Complex Litigation, Federal Courts and Civil Procedure.</w:t>
      </w:r>
    </w:p>
    <w:p w:rsidR="0B8AF344" w:rsidP="0B8AF344" w:rsidRDefault="0B8AF344" w14:paraId="3415E600" w14:textId="437229C1">
      <w:pPr>
        <w:pStyle w:val="Normal"/>
        <w:shd w:val="clear" w:color="auto" w:fill="FFFFFF" w:themeFill="background1"/>
        <w:spacing w:before="0" w:beforeAutospacing="off" w:after="340" w:afterAutospacing="off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4dea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0">
    <w:abstractNumId w:val="12"/>
  </w: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1E912FF"/>
    <w:rsid w:val="0252647B"/>
    <w:rsid w:val="02F03A8C"/>
    <w:rsid w:val="0456E588"/>
    <w:rsid w:val="051C264F"/>
    <w:rsid w:val="053F16A4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8AF344"/>
    <w:rsid w:val="0B9CB1D3"/>
    <w:rsid w:val="0BF2450F"/>
    <w:rsid w:val="0C19219B"/>
    <w:rsid w:val="0C37C03E"/>
    <w:rsid w:val="0C4B2711"/>
    <w:rsid w:val="0D301149"/>
    <w:rsid w:val="0E1EB800"/>
    <w:rsid w:val="10B23B2E"/>
    <w:rsid w:val="13910B48"/>
    <w:rsid w:val="1440DF0D"/>
    <w:rsid w:val="153DD6CA"/>
    <w:rsid w:val="16B1BEFA"/>
    <w:rsid w:val="17E22AB8"/>
    <w:rsid w:val="1808CF46"/>
    <w:rsid w:val="18E25AE6"/>
    <w:rsid w:val="197E225F"/>
    <w:rsid w:val="1A355D42"/>
    <w:rsid w:val="1A70CEBF"/>
    <w:rsid w:val="1BAB4BD4"/>
    <w:rsid w:val="1E65C6FD"/>
    <w:rsid w:val="1E83D99A"/>
    <w:rsid w:val="1F7CE060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047FC28"/>
    <w:rsid w:val="310056E6"/>
    <w:rsid w:val="32D11804"/>
    <w:rsid w:val="348E768A"/>
    <w:rsid w:val="3790E860"/>
    <w:rsid w:val="37EA5673"/>
    <w:rsid w:val="38FBCE97"/>
    <w:rsid w:val="399A686F"/>
    <w:rsid w:val="3A2D0CF2"/>
    <w:rsid w:val="3ABD346C"/>
    <w:rsid w:val="3B2AC870"/>
    <w:rsid w:val="3B61CF48"/>
    <w:rsid w:val="3B680080"/>
    <w:rsid w:val="3D0511DE"/>
    <w:rsid w:val="3D63129D"/>
    <w:rsid w:val="3E1A3F5A"/>
    <w:rsid w:val="3F29B78F"/>
    <w:rsid w:val="3F5BD460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8E8DF7"/>
    <w:rsid w:val="47B00080"/>
    <w:rsid w:val="480A36C9"/>
    <w:rsid w:val="485B1B44"/>
    <w:rsid w:val="49615EA6"/>
    <w:rsid w:val="4AEA2A65"/>
    <w:rsid w:val="4C71784C"/>
    <w:rsid w:val="4C98FA80"/>
    <w:rsid w:val="4D2D75CC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320135C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680319"/>
    <w:rsid w:val="78939ADF"/>
    <w:rsid w:val="78EB018B"/>
    <w:rsid w:val="7AAB2A74"/>
    <w:rsid w:val="7AF2F8D6"/>
    <w:rsid w:val="7C7B0F05"/>
    <w:rsid w:val="7D1B4C9B"/>
    <w:rsid w:val="7D705D27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P="000E152C" w:rsidRDefault="00D05506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P="000E152C" w:rsidRDefault="00D05506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P="000E152C" w:rsidRDefault="00D05506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P="000E152C" w:rsidRDefault="00D05506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P="000E152C" w:rsidRDefault="00D05506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P="000E152C" w:rsidRDefault="00D05506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P="000E152C" w:rsidRDefault="00D05506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P="000E152C" w:rsidRDefault="00D05506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P="000E152C" w:rsidRDefault="00D05506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P="000E152C" w:rsidRDefault="00D05506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P="000E152C" w:rsidRDefault="00D05506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P="000E152C" w:rsidRDefault="00D05506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P="000E152C" w:rsidRDefault="00D05506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P="000E152C" w:rsidRDefault="00D05506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P="000E152C" w:rsidRDefault="00D05506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P="000E152C" w:rsidRDefault="00D05506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P="000E152C" w:rsidRDefault="00D05506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P="000E152C" w:rsidRDefault="00D05506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P="000E152C" w:rsidRDefault="00D05506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P="000E152C" w:rsidRDefault="00D05506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P="000E152C" w:rsidRDefault="00D05506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P="000E152C" w:rsidRDefault="00D05506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P="000E152C" w:rsidRDefault="00D05506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P="000E152C" w:rsidRDefault="00D05506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P="000E152C" w:rsidRDefault="00D05506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P="000E152C" w:rsidRDefault="00D05506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P="000E152C" w:rsidRDefault="00D05506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P="000E152C" w:rsidRDefault="00D05506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P="000E152C" w:rsidRDefault="00D05506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P="000E152C" w:rsidRDefault="00D05506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P="004B6909" w:rsidRDefault="00D05506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P="004B6909" w:rsidRDefault="00D05506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P="004B6909" w:rsidRDefault="00D05506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P="004B6909" w:rsidRDefault="00D05506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35</revision>
  <dcterms:created xsi:type="dcterms:W3CDTF">2024-04-26T17:50:57.2467588Z</dcterms:created>
  <dcterms:modified xsi:type="dcterms:W3CDTF">2024-06-07T13:07:14.8548471Z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